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765BF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売上高確認表（５号（イ）－⑤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551"/>
        <w:gridCol w:w="2410"/>
        <w:gridCol w:w="1519"/>
      </w:tblGrid>
      <w:tr w:rsidR="00361EAE" w:rsidTr="005C1EEE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1EAE" w:rsidRPr="005C1EEE" w:rsidRDefault="005C1EE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5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1949C6" w:rsidTr="005C1EEE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FitText/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pacing w:val="19"/>
                <w:w w:val="89"/>
                <w:kern w:val="0"/>
                <w:sz w:val="20"/>
              </w:rPr>
              <w:t>細分類番</w:t>
            </w:r>
            <w:r w:rsidRPr="001949C6">
              <w:rPr>
                <w:rFonts w:ascii="ＭＳ ゴシック" w:eastAsia="ＭＳ ゴシック" w:hAnsi="ＭＳ ゴシック" w:hint="eastAsia"/>
                <w:spacing w:val="3"/>
                <w:w w:val="89"/>
                <w:kern w:val="0"/>
                <w:sz w:val="2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410" w:type="dxa"/>
            <w:vMerge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9" w:type="dxa"/>
            <w:vMerge/>
            <w:tcBorders>
              <w:righ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49C6" w:rsidTr="005C1EEE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C6" w:rsidRDefault="001949C6" w:rsidP="001949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主たる業種</w:t>
            </w:r>
          </w:p>
          <w:p w:rsidR="001949C6" w:rsidRPr="001949C6" w:rsidRDefault="001949C6" w:rsidP="001949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(指定業種)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49C6" w:rsidRDefault="001949C6" w:rsidP="001949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上記以外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5C1EEE">
        <w:trPr>
          <w:trHeight w:val="563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AE" w:rsidRDefault="0006258E" w:rsidP="000625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EB45C5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EB45C5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3E7C3E" w:rsidRPr="00EB45C5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EB45C5">
        <w:rPr>
          <w:rFonts w:eastAsiaTheme="minorHAnsi" w:hint="eastAsia"/>
          <w:sz w:val="18"/>
        </w:rPr>
        <w:t>最近１年間で最も売上高等が大きい事業が属する業種</w:t>
      </w:r>
      <w:r w:rsidR="00911C4E" w:rsidRPr="00EB45C5">
        <w:rPr>
          <w:rFonts w:eastAsiaTheme="minorHAnsi" w:hint="eastAsia"/>
          <w:sz w:val="18"/>
        </w:rPr>
        <w:t>（主たる業種）</w:t>
      </w:r>
      <w:r w:rsidRPr="00EB45C5">
        <w:rPr>
          <w:rFonts w:eastAsiaTheme="minorHAnsi" w:hint="eastAsia"/>
          <w:sz w:val="18"/>
        </w:rPr>
        <w:t>を最上段に記載。</w:t>
      </w:r>
      <w:r w:rsidR="00911C4E" w:rsidRPr="00EB45C5">
        <w:rPr>
          <w:rFonts w:eastAsiaTheme="minorHAnsi" w:hint="eastAsia"/>
          <w:sz w:val="18"/>
        </w:rPr>
        <w:t>主たる業種は指定業種であることが必要。</w:t>
      </w:r>
    </w:p>
    <w:p w:rsidR="00911C4E" w:rsidRDefault="00911C4E">
      <w:pPr>
        <w:rPr>
          <w:rFonts w:ascii="ＭＳ ゴシック" w:eastAsia="ＭＳ ゴシック" w:hAnsi="ＭＳ ゴシック"/>
          <w:sz w:val="18"/>
        </w:rPr>
      </w:pP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Pr="003E7C3E">
        <w:rPr>
          <w:rFonts w:ascii="ＭＳ ゴシック" w:eastAsia="ＭＳ ゴシック" w:hAnsi="ＭＳ ゴシック" w:hint="eastAsia"/>
          <w:b/>
          <w:sz w:val="20"/>
        </w:rPr>
        <w:t>２　最近３か月と</w:t>
      </w:r>
      <w:r w:rsidR="00765BF3">
        <w:rPr>
          <w:rFonts w:ascii="ＭＳ ゴシック" w:eastAsia="ＭＳ ゴシック" w:hAnsi="ＭＳ ゴシック" w:hint="eastAsia"/>
          <w:b/>
          <w:sz w:val="20"/>
        </w:rPr>
        <w:t>新型コロナウイルス感染症の影響を受ける直前同期</w:t>
      </w:r>
      <w:r w:rsidRPr="003E7C3E">
        <w:rPr>
          <w:rFonts w:ascii="ＭＳ ゴシック" w:eastAsia="ＭＳ ゴシック" w:hAnsi="ＭＳ ゴシック" w:hint="eastAsia"/>
          <w:b/>
          <w:sz w:val="20"/>
        </w:rPr>
        <w:t>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992"/>
        <w:gridCol w:w="2126"/>
        <w:gridCol w:w="2127"/>
        <w:gridCol w:w="2126"/>
        <w:gridCol w:w="2086"/>
      </w:tblGrid>
      <w:tr w:rsidR="00911C4E" w:rsidTr="005C1EE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1C4E" w:rsidRPr="003E7C3E" w:rsidRDefault="00911C4E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911C4E" w:rsidRDefault="004537A8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11C4E" w:rsidRDefault="004537A8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</w:tr>
      <w:tr w:rsidR="004537A8" w:rsidTr="005C1EEE">
        <w:tc>
          <w:tcPr>
            <w:tcW w:w="992" w:type="dxa"/>
            <w:vMerge/>
            <w:tcBorders>
              <w:left w:val="single" w:sz="18" w:space="0" w:color="auto"/>
            </w:tcBorders>
          </w:tcPr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5BF3" w:rsidRDefault="00765BF3" w:rsidP="00765B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65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（新型コロナウイルス感染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　</w:t>
            </w:r>
          </w:p>
          <w:p w:rsidR="004537A8" w:rsidRPr="00765BF3" w:rsidRDefault="00765BF3" w:rsidP="00765B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 </w:t>
            </w:r>
            <w:r w:rsidRPr="00765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症の影響を受ける直前</w:t>
            </w:r>
            <w:r w:rsidR="004537A8" w:rsidRPr="00765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</w:p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18" w:space="0" w:color="auto"/>
            </w:tcBorders>
          </w:tcPr>
          <w:p w:rsidR="00765BF3" w:rsidRDefault="00765BF3" w:rsidP="00765B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65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（新型コロナウイルス感染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　</w:t>
            </w:r>
          </w:p>
          <w:p w:rsidR="00765BF3" w:rsidRPr="00765BF3" w:rsidRDefault="00765BF3" w:rsidP="00765B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 </w:t>
            </w:r>
            <w:r w:rsidRPr="00765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症の影響を受ける直前）</w:t>
            </w:r>
          </w:p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</w:tr>
      <w:tr w:rsidR="004537A8" w:rsidTr="005C1EEE">
        <w:trPr>
          <w:trHeight w:val="460"/>
        </w:trPr>
        <w:tc>
          <w:tcPr>
            <w:tcW w:w="99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8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4537A8" w:rsidTr="005C1EEE">
        <w:trPr>
          <w:trHeight w:val="410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4537A8" w:rsidTr="005C1EEE">
        <w:trPr>
          <w:trHeight w:val="417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5673E9" w:rsidRPr="005673E9" w:rsidTr="005673E9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73E9" w:rsidRPr="005673E9" w:rsidRDefault="005673E9" w:rsidP="005673E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73E9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(Ａ)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 　　円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(Ｂ)　  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(Ａ)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 　　円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(Ｂ)　 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</w:tr>
    </w:tbl>
    <w:p w:rsidR="005C666D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ascii="ＭＳ ゴシック" w:eastAsia="ＭＳ ゴシック" w:hAnsi="ＭＳ ゴシック"/>
          <w:sz w:val="18"/>
        </w:rPr>
      </w:pPr>
      <w:r w:rsidRPr="00EB45C5">
        <w:rPr>
          <w:rFonts w:eastAsiaTheme="minorHAnsi" w:hint="eastAsia"/>
          <w:sz w:val="18"/>
        </w:rPr>
        <w:t>最近３か月とは、原則として、前月又は前々月から遡る連続した３か月のことをいう</w:t>
      </w:r>
      <w:bookmarkStart w:id="0" w:name="_GoBack"/>
      <w:r w:rsidRPr="00EB45C5">
        <w:rPr>
          <w:rFonts w:eastAsiaTheme="minorHAnsi" w:hint="eastAsia"/>
          <w:sz w:val="18"/>
        </w:rPr>
        <w:t>。</w:t>
      </w:r>
      <w:bookmarkEnd w:id="0"/>
    </w:p>
    <w:p w:rsidR="004537A8" w:rsidRDefault="003E7C3E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:rsidR="004537A8" w:rsidRDefault="004537A8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３　減少率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</w:tblGrid>
      <w:tr w:rsidR="004537A8" w:rsidTr="005C1EEE"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537A8" w:rsidRDefault="004537A8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全体</w:t>
            </w:r>
          </w:p>
        </w:tc>
      </w:tr>
      <w:tr w:rsidR="004537A8" w:rsidTr="005C1EEE">
        <w:trPr>
          <w:trHeight w:val="60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減少率</w:t>
            </w:r>
          </w:p>
          <w:p w:rsidR="004537A8" w:rsidRP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（Ｂ－Ａ）/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Ｂ×100　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4537A8" w:rsidRPr="003E7C3E" w:rsidRDefault="004537A8">
      <w:pPr>
        <w:rPr>
          <w:rFonts w:ascii="ＭＳ ゴシック" w:eastAsia="ＭＳ ゴシック" w:hAnsi="ＭＳ ゴシック"/>
          <w:sz w:val="20"/>
        </w:rPr>
      </w:pP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16382F">
      <w:pPr>
        <w:spacing w:line="48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</w:p>
    <w:p w:rsidR="005C666D" w:rsidRPr="00593715" w:rsidRDefault="0039340D" w:rsidP="0016382F">
      <w:pPr>
        <w:spacing w:line="48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1638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61" w:rsidRDefault="00E62D61" w:rsidP="00361EAE">
      <w:r>
        <w:separator/>
      </w:r>
    </w:p>
  </w:endnote>
  <w:endnote w:type="continuationSeparator" w:id="0">
    <w:p w:rsidR="00E62D61" w:rsidRDefault="00E62D61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61" w:rsidRDefault="00E62D61" w:rsidP="00361EAE">
      <w:r>
        <w:separator/>
      </w:r>
    </w:p>
  </w:footnote>
  <w:footnote w:type="continuationSeparator" w:id="0">
    <w:p w:rsidR="00E62D61" w:rsidRDefault="00E62D61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0D5DA8"/>
    <w:rsid w:val="0016382F"/>
    <w:rsid w:val="001949C6"/>
    <w:rsid w:val="002A1B27"/>
    <w:rsid w:val="002B4915"/>
    <w:rsid w:val="002D3B4F"/>
    <w:rsid w:val="002D6BFC"/>
    <w:rsid w:val="00361EAE"/>
    <w:rsid w:val="0039340D"/>
    <w:rsid w:val="003D7389"/>
    <w:rsid w:val="003E7C3E"/>
    <w:rsid w:val="004537A8"/>
    <w:rsid w:val="005673E9"/>
    <w:rsid w:val="00583784"/>
    <w:rsid w:val="00593715"/>
    <w:rsid w:val="005C1EEE"/>
    <w:rsid w:val="005C666D"/>
    <w:rsid w:val="006469FF"/>
    <w:rsid w:val="00765BF3"/>
    <w:rsid w:val="00911C4E"/>
    <w:rsid w:val="009D0D83"/>
    <w:rsid w:val="00A35C9A"/>
    <w:rsid w:val="00AB547A"/>
    <w:rsid w:val="00DB1379"/>
    <w:rsid w:val="00E62D61"/>
    <w:rsid w:val="00EA60CC"/>
    <w:rsid w:val="00E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17</cp:revision>
  <cp:lastPrinted>2024-07-02T10:36:00Z</cp:lastPrinted>
  <dcterms:created xsi:type="dcterms:W3CDTF">2024-07-02T08:55:00Z</dcterms:created>
  <dcterms:modified xsi:type="dcterms:W3CDTF">2024-07-02T15:05:00Z</dcterms:modified>
</cp:coreProperties>
</file>